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84AF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8FDA94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AEDDE5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56FD1B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1EF2DF7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-989330</wp:posOffset>
            </wp:positionV>
            <wp:extent cx="4831080" cy="1276985"/>
            <wp:effectExtent l="0" t="0" r="0" b="0"/>
            <wp:wrapTight wrapText="bothSides">
              <wp:wrapPolygon>
                <wp:start x="2470" y="1611"/>
                <wp:lineTo x="1618" y="2256"/>
                <wp:lineTo x="170" y="5478"/>
                <wp:lineTo x="85" y="8378"/>
                <wp:lineTo x="85" y="12889"/>
                <wp:lineTo x="1448" y="17078"/>
                <wp:lineTo x="2811" y="18689"/>
                <wp:lineTo x="4174" y="18689"/>
                <wp:lineTo x="5366" y="17400"/>
                <wp:lineTo x="21293" y="16434"/>
                <wp:lineTo x="21464" y="13856"/>
                <wp:lineTo x="17461" y="11922"/>
                <wp:lineTo x="20612" y="11922"/>
                <wp:lineTo x="21293" y="10956"/>
                <wp:lineTo x="20697" y="4833"/>
                <wp:lineTo x="17035" y="3545"/>
                <wp:lineTo x="4599" y="1611"/>
                <wp:lineTo x="2470" y="1611"/>
              </wp:wrapPolygon>
            </wp:wrapTight>
            <wp:docPr id="7" name="图片 7" descr="学校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校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4069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3E1444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7055F440">
      <w:pPr>
        <w:jc w:val="center"/>
        <w:outlineLvl w:val="9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eastAsia="zh-CN"/>
          <w14:textFill>
            <w14:solidFill>
              <w14:schemeClr w14:val="tx1"/>
            </w14:solidFill>
          </w14:textFill>
        </w:rPr>
        <w:t>广西商业学校</w:t>
      </w:r>
      <w:r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14:textFill>
            <w14:solidFill>
              <w14:schemeClr w14:val="tx1"/>
            </w14:solidFill>
          </w14:textFill>
        </w:rPr>
        <w:t>应聘人员材料</w:t>
      </w:r>
    </w:p>
    <w:p w14:paraId="6FCFDB2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eastAsia="zh-CN"/>
          <w14:textFill>
            <w14:solidFill>
              <w14:schemeClr w14:val="tx1"/>
            </w14:solidFill>
          </w14:textFill>
        </w:rPr>
      </w:pPr>
    </w:p>
    <w:p w14:paraId="5420C5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eastAsia="zh-CN"/>
          <w14:textFill>
            <w14:solidFill>
              <w14:schemeClr w14:val="tx1"/>
            </w14:solidFill>
          </w14:textFill>
        </w:rPr>
      </w:pPr>
    </w:p>
    <w:p w14:paraId="149BAEE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4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eastAsia="zh-CN"/>
          <w14:textFill>
            <w14:solidFill>
              <w14:schemeClr w14:val="tx1"/>
            </w14:solidFill>
          </w14:textFill>
        </w:rPr>
      </w:pPr>
    </w:p>
    <w:p w14:paraId="742886D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4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eastAsia="zh-CN"/>
          <w14:textFill>
            <w14:solidFill>
              <w14:schemeClr w14:val="tx1"/>
            </w14:solidFill>
          </w14:textFill>
        </w:rPr>
        <w:t>姓名：</w:t>
      </w:r>
    </w:p>
    <w:p w14:paraId="6DBE27F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4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</w:p>
    <w:p w14:paraId="0745586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4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</w:p>
    <w:p w14:paraId="0DB097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4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</w:p>
    <w:p w14:paraId="750BF38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4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  <w:t>应聘岗位：</w:t>
      </w:r>
    </w:p>
    <w:p w14:paraId="01C88EA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4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</w:p>
    <w:p w14:paraId="50D621E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4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</w:p>
    <w:p w14:paraId="6AAB1F9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 w:firstLine="1124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</w:p>
    <w:p w14:paraId="6217D9C4">
      <w:pPr>
        <w:jc w:val="center"/>
        <w:rPr>
          <w:rFonts w:hint="eastAsia" w:eastAsia="黑体"/>
          <w:color w:val="000000" w:themeColor="text1"/>
          <w:sz w:val="56"/>
          <w:szCs w:val="96"/>
          <w14:textFill>
            <w14:solidFill>
              <w14:schemeClr w14:val="tx1"/>
            </w14:solidFill>
          </w14:textFill>
        </w:rPr>
      </w:pPr>
    </w:p>
    <w:p w14:paraId="59B1FBE8">
      <w:pPr>
        <w:jc w:val="center"/>
        <w:rPr>
          <w:rFonts w:hint="eastAsia" w:eastAsia="黑体"/>
          <w:color w:val="000000" w:themeColor="text1"/>
          <w:sz w:val="56"/>
          <w:szCs w:val="96"/>
          <w14:textFill>
            <w14:solidFill>
              <w14:schemeClr w14:val="tx1"/>
            </w14:solidFill>
          </w14:textFill>
        </w:rPr>
      </w:pPr>
    </w:p>
    <w:p w14:paraId="03FE17DF">
      <w:pPr>
        <w:jc w:val="center"/>
        <w:rPr>
          <w:rFonts w:hint="default" w:eastAsia="黑体"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56"/>
          <w:szCs w:val="96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黑体"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黑体"/>
          <w:color w:val="000000" w:themeColor="text1"/>
          <w:sz w:val="56"/>
          <w:szCs w:val="96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黑体"/>
          <w:color w:val="000000" w:themeColor="text1"/>
          <w:sz w:val="56"/>
          <w:szCs w:val="96"/>
          <w:lang w:val="en-US" w:eastAsia="zh-CN"/>
          <w14:textFill>
            <w14:solidFill>
              <w14:schemeClr w14:val="tx1"/>
            </w14:solidFill>
          </w14:textFill>
        </w:rPr>
        <w:t>xx月</w:t>
      </w:r>
    </w:p>
    <w:sdt>
      <w:sdtPr>
        <w:rPr>
          <w:rFonts w:ascii="宋体" w:hAnsi="宋体" w:eastAsia="宋体" w:cs="Times New Roman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id w:val="147476427"/>
        <w15:color w:val="DBDBDB"/>
      </w:sdtPr>
      <w:sdtEndPr>
        <w:rPr>
          <w:rFonts w:hint="eastAsia" w:ascii="黑体" w:hAnsi="黑体" w:eastAsia="黑体" w:cs="黑体"/>
          <w:color w:val="000000" w:themeColor="text1"/>
          <w:kern w:val="2"/>
          <w:sz w:val="32"/>
          <w:szCs w:val="48"/>
          <w:lang w:val="en-US" w:eastAsia="zh-CN" w:bidi="ar-SA"/>
          <w14:textFill>
            <w14:solidFill>
              <w14:schemeClr w14:val="tx1"/>
            </w14:solidFill>
          </w14:textFill>
        </w:rPr>
      </w:sdtEndPr>
      <w:sdtContent>
        <w:p w14:paraId="623D29C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color w:val="000000" w:themeColor="text1"/>
              <w:sz w:val="40"/>
              <w:szCs w:val="40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b/>
              <w:bCs/>
              <w:color w:val="000000" w:themeColor="text1"/>
              <w:sz w:val="40"/>
              <w:szCs w:val="40"/>
              <w14:textFill>
                <w14:solidFill>
                  <w14:schemeClr w14:val="tx1"/>
                </w14:solidFill>
              </w14:textFill>
            </w:rPr>
            <w:t>目录</w:t>
          </w:r>
        </w:p>
        <w:p w14:paraId="481CECF0">
          <w:pPr>
            <w:pStyle w:val="2"/>
            <w:rPr>
              <w:rFonts w:hint="eastAsia"/>
            </w:rPr>
          </w:pPr>
        </w:p>
        <w:p w14:paraId="5624A0F1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instrText xml:space="preserve"> HYPERLINK \l _Toc28490 </w:instrTex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广西商业学校兼职教师报名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t>登记表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42D950D6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instrText xml:space="preserve">TOC \o "1-1" \h \u </w:instrTex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instrText xml:space="preserve"> HYPERLINK \l _Toc13879 </w:instrTex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一、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身份证扫描件（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正反面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）（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必填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）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58BBB41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instrText xml:space="preserve"> HYPERLINK \l _Toc23455 </w:instrTex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二、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现有最高学历、学位证书扫描件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或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教育部留学服务中心出具的国（境）外学历学位认证书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或应届毕业生学信网学籍证明（必填）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75EBBA43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instrText xml:space="preserve"> HYPERLINK \l _Toc4418 </w:instrTex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三、职称或职（执）业资格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（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选填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）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6695ADB8">
          <w:pPr>
            <w:pStyle w:val="5"/>
            <w:tabs>
              <w:tab w:val="right" w:leader="dot" w:pos="9070"/>
            </w:tabs>
            <w:spacing w:line="600" w:lineRule="auto"/>
            <w:rPr>
              <w:color w:val="000000" w:themeColor="text1"/>
              <w:sz w:val="21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instrText xml:space="preserve"> HYPERLINK \l _Toc27000 </w:instrTex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四、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获奖证明扫描件（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val="en-US" w:eastAsia="zh-CN"/>
              <w14:textFill>
                <w14:solidFill>
                  <w14:schemeClr w14:val="tx1"/>
                </w14:solidFill>
              </w14:textFill>
            </w:rPr>
            <w:t>选填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t>）</w:t>
          </w:r>
          <w:r>
            <w:rPr>
              <w:rFonts w:hint="eastAsia" w:ascii="黑体" w:hAnsi="黑体" w:eastAsia="黑体" w:cs="黑体"/>
              <w:color w:val="000000" w:themeColor="text1"/>
              <w:sz w:val="32"/>
              <w:szCs w:val="48"/>
              <w:lang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 w14:paraId="3E855130">
          <w:pPr>
            <w:pStyle w:val="5"/>
            <w:tabs>
              <w:tab w:val="right" w:leader="dot" w:pos="9070"/>
            </w:tabs>
            <w:spacing w:line="600" w:lineRule="auto"/>
            <w:rPr>
              <w:rFonts w:hint="eastAsia" w:ascii="黑体" w:hAnsi="黑体" w:eastAsia="黑体" w:cs="黑体"/>
              <w:color w:val="000000" w:themeColor="text1"/>
              <w:sz w:val="32"/>
              <w:szCs w:val="48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黑体" w:hAnsi="黑体" w:eastAsia="黑体" w:cs="黑体"/>
              <w:color w:val="000000" w:themeColor="text1"/>
              <w:sz w:val="21"/>
              <w:szCs w:val="48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 w14:paraId="41860D87">
      <w:pPr>
        <w:tabs>
          <w:tab w:val="left" w:pos="2880"/>
        </w:tabs>
        <w:spacing w:line="480" w:lineRule="auto"/>
        <w:jc w:val="distribute"/>
        <w:outlineLvl w:val="0"/>
        <w:rPr>
          <w:rFonts w:hint="eastAsia" w:ascii="方正小标宋简体" w:hAnsi="微软雅黑" w:eastAsia="方正小标宋简体" w:cs="微软雅黑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 w14:paraId="15F9DC83">
      <w:pPr>
        <w:jc w:val="center"/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广西商业学校兼职教师</w:t>
      </w:r>
      <w:r>
        <w:rPr>
          <w:rFonts w:hint="eastAsia" w:ascii="方正小标宋简体" w:hAnsi="仿宋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8"/>
        <w:tblW w:w="9471" w:type="dxa"/>
        <w:tblInd w:w="-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020"/>
        <w:gridCol w:w="451"/>
        <w:gridCol w:w="1100"/>
        <w:gridCol w:w="1090"/>
        <w:gridCol w:w="370"/>
        <w:gridCol w:w="550"/>
        <w:gridCol w:w="306"/>
        <w:gridCol w:w="230"/>
        <w:gridCol w:w="283"/>
        <w:gridCol w:w="1191"/>
        <w:gridCol w:w="8"/>
        <w:gridCol w:w="1783"/>
      </w:tblGrid>
      <w:tr w14:paraId="29DFB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89" w:type="dxa"/>
            <w:vAlign w:val="center"/>
          </w:tcPr>
          <w:p w14:paraId="18AA9D6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71" w:type="dxa"/>
            <w:gridSpan w:val="2"/>
            <w:vAlign w:val="center"/>
          </w:tcPr>
          <w:p w14:paraId="20C710C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 w14:paraId="432700A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0" w:type="dxa"/>
            <w:gridSpan w:val="2"/>
            <w:vAlign w:val="center"/>
          </w:tcPr>
          <w:p w14:paraId="23EE9E1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2F8EB55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74" w:type="dxa"/>
            <w:gridSpan w:val="2"/>
            <w:vAlign w:val="center"/>
          </w:tcPr>
          <w:p w14:paraId="34972E0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2B5F935C">
            <w:pPr>
              <w:jc w:val="both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4DDB9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（一寸相片）</w:t>
            </w:r>
          </w:p>
        </w:tc>
      </w:tr>
      <w:tr w14:paraId="47577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89" w:type="dxa"/>
            <w:vAlign w:val="center"/>
          </w:tcPr>
          <w:p w14:paraId="2CB0A4D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71" w:type="dxa"/>
            <w:gridSpan w:val="2"/>
            <w:vAlign w:val="center"/>
          </w:tcPr>
          <w:p w14:paraId="6BE33A8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 w14:paraId="3043140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60" w:type="dxa"/>
            <w:gridSpan w:val="2"/>
            <w:vAlign w:val="center"/>
          </w:tcPr>
          <w:p w14:paraId="41B30C2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33B392B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74" w:type="dxa"/>
            <w:gridSpan w:val="2"/>
            <w:vAlign w:val="center"/>
          </w:tcPr>
          <w:p w14:paraId="0B3AEE40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010B95D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56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9" w:type="dxa"/>
            <w:vAlign w:val="center"/>
          </w:tcPr>
          <w:p w14:paraId="69CF8EB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1" w:type="dxa"/>
            <w:gridSpan w:val="2"/>
            <w:vAlign w:val="center"/>
          </w:tcPr>
          <w:p w14:paraId="082B30A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 w14:paraId="3C56A53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460" w:type="dxa"/>
            <w:gridSpan w:val="2"/>
            <w:vAlign w:val="center"/>
          </w:tcPr>
          <w:p w14:paraId="5485892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0988896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3E6A930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 w14:paraId="3C00E9E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2DC7F9F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49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9" w:type="dxa"/>
            <w:vAlign w:val="center"/>
          </w:tcPr>
          <w:p w14:paraId="0A40D9A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7F6B647C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571" w:type="dxa"/>
            <w:gridSpan w:val="3"/>
            <w:vAlign w:val="center"/>
          </w:tcPr>
          <w:p w14:paraId="549427EB">
            <w:pPr>
              <w:jc w:val="both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 w14:paraId="606DF0D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20" w:type="dxa"/>
            <w:gridSpan w:val="2"/>
            <w:vAlign w:val="center"/>
          </w:tcPr>
          <w:p w14:paraId="71E970D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gridSpan w:val="3"/>
            <w:vAlign w:val="center"/>
          </w:tcPr>
          <w:p w14:paraId="46B53700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91" w:type="dxa"/>
            <w:vAlign w:val="center"/>
          </w:tcPr>
          <w:p w14:paraId="733B80D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59ED0C9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5D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89" w:type="dxa"/>
            <w:vMerge w:val="restart"/>
            <w:vAlign w:val="center"/>
          </w:tcPr>
          <w:p w14:paraId="5FF13FF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562279B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20" w:type="dxa"/>
            <w:vAlign w:val="top"/>
          </w:tcPr>
          <w:p w14:paraId="6CB2401F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31643D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551" w:type="dxa"/>
            <w:gridSpan w:val="2"/>
            <w:vAlign w:val="top"/>
          </w:tcPr>
          <w:p w14:paraId="5898F9DA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vAlign w:val="top"/>
          </w:tcPr>
          <w:p w14:paraId="35DE3C5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16E1AC6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4351" w:type="dxa"/>
            <w:gridSpan w:val="7"/>
            <w:vAlign w:val="top"/>
          </w:tcPr>
          <w:p w14:paraId="49194FEA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5A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0D8DE4B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77964E8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05DB335F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551" w:type="dxa"/>
            <w:gridSpan w:val="2"/>
            <w:vAlign w:val="top"/>
          </w:tcPr>
          <w:p w14:paraId="4441872E">
            <w:pPr>
              <w:ind w:firstLine="105" w:firstLineChars="5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gridSpan w:val="2"/>
            <w:vAlign w:val="top"/>
          </w:tcPr>
          <w:p w14:paraId="55B730D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7169063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4351" w:type="dxa"/>
            <w:gridSpan w:val="7"/>
            <w:vAlign w:val="top"/>
          </w:tcPr>
          <w:p w14:paraId="4B8AC88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DF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09" w:type="dxa"/>
            <w:gridSpan w:val="2"/>
            <w:vMerge w:val="restart"/>
            <w:vAlign w:val="center"/>
          </w:tcPr>
          <w:p w14:paraId="5E1B837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专业技术资格名称、授予单位及取得时间</w:t>
            </w:r>
          </w:p>
        </w:tc>
        <w:tc>
          <w:tcPr>
            <w:tcW w:w="2641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36BF763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gridSpan w:val="5"/>
            <w:tcBorders>
              <w:left w:val="single" w:color="auto" w:sz="4" w:space="0"/>
            </w:tcBorders>
            <w:vAlign w:val="center"/>
          </w:tcPr>
          <w:p w14:paraId="4AF2E06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报名岗位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82" w:type="dxa"/>
            <w:gridSpan w:val="3"/>
            <w:vAlign w:val="center"/>
          </w:tcPr>
          <w:p w14:paraId="3F092B3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54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09" w:type="dxa"/>
            <w:gridSpan w:val="2"/>
            <w:vMerge w:val="continue"/>
            <w:vAlign w:val="center"/>
          </w:tcPr>
          <w:p w14:paraId="116EEE7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E67B2DC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9" w:type="dxa"/>
            <w:gridSpan w:val="5"/>
            <w:tcBorders>
              <w:left w:val="single" w:color="auto" w:sz="4" w:space="0"/>
            </w:tcBorders>
            <w:vAlign w:val="center"/>
          </w:tcPr>
          <w:p w14:paraId="4FFE88D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82" w:type="dxa"/>
            <w:gridSpan w:val="3"/>
            <w:vAlign w:val="center"/>
          </w:tcPr>
          <w:p w14:paraId="676AA2B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1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09" w:type="dxa"/>
            <w:gridSpan w:val="2"/>
            <w:vAlign w:val="center"/>
          </w:tcPr>
          <w:p w14:paraId="4584F2D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4380" w:type="dxa"/>
            <w:gridSpan w:val="8"/>
            <w:vAlign w:val="center"/>
          </w:tcPr>
          <w:p w14:paraId="515F3AFC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vAlign w:val="center"/>
          </w:tcPr>
          <w:p w14:paraId="0407601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 w14:paraId="45E92D3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D6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09" w:type="dxa"/>
            <w:gridSpan w:val="2"/>
            <w:vAlign w:val="center"/>
          </w:tcPr>
          <w:p w14:paraId="778AA14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362" w:type="dxa"/>
            <w:gridSpan w:val="11"/>
            <w:vAlign w:val="center"/>
          </w:tcPr>
          <w:p w14:paraId="7E9FF3F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6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restart"/>
            <w:vAlign w:val="center"/>
          </w:tcPr>
          <w:p w14:paraId="75844D2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6738C1EF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1BC4874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481948B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2571" w:type="dxa"/>
            <w:gridSpan w:val="3"/>
            <w:vAlign w:val="center"/>
          </w:tcPr>
          <w:p w14:paraId="298777DC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829" w:type="dxa"/>
            <w:gridSpan w:val="6"/>
            <w:vAlign w:val="center"/>
          </w:tcPr>
          <w:p w14:paraId="74C6ED5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学习（工作）单位</w:t>
            </w:r>
          </w:p>
        </w:tc>
        <w:tc>
          <w:tcPr>
            <w:tcW w:w="1199" w:type="dxa"/>
            <w:gridSpan w:val="2"/>
            <w:vAlign w:val="center"/>
          </w:tcPr>
          <w:p w14:paraId="23B2954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任何职</w:t>
            </w:r>
          </w:p>
        </w:tc>
        <w:tc>
          <w:tcPr>
            <w:tcW w:w="1783" w:type="dxa"/>
            <w:vAlign w:val="center"/>
          </w:tcPr>
          <w:p w14:paraId="19A00218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1C80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53AE18D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55757AD6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9" w:type="dxa"/>
            <w:gridSpan w:val="6"/>
            <w:shd w:val="clear" w:color="auto" w:fill="FFFFFF"/>
            <w:vAlign w:val="center"/>
          </w:tcPr>
          <w:p w14:paraId="46DF9A27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shd w:val="clear" w:color="auto" w:fill="FFFFFF"/>
            <w:vAlign w:val="center"/>
          </w:tcPr>
          <w:p w14:paraId="59034420">
            <w:pPr>
              <w:snapToGrid w:val="0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Align w:val="center"/>
          </w:tcPr>
          <w:p w14:paraId="73255190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73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784B22E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53FCC15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295B4A4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2BBC3A8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Align w:val="center"/>
          </w:tcPr>
          <w:p w14:paraId="4EC24D1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9D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1310FE0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5D01904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2F14092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2D1B0C10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Align w:val="center"/>
          </w:tcPr>
          <w:p w14:paraId="7737E8D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88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7F57821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03FC8F3F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73A0A93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0138AAF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Align w:val="center"/>
          </w:tcPr>
          <w:p w14:paraId="142124F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9F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89" w:type="dxa"/>
            <w:vAlign w:val="center"/>
          </w:tcPr>
          <w:p w14:paraId="022D94AE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业绩及奖惩情况</w:t>
            </w:r>
          </w:p>
        </w:tc>
        <w:tc>
          <w:tcPr>
            <w:tcW w:w="8382" w:type="dxa"/>
            <w:gridSpan w:val="12"/>
            <w:vAlign w:val="center"/>
          </w:tcPr>
          <w:p w14:paraId="1DB6851A">
            <w:pPr>
              <w:spacing w:beforeAutospacing="0" w:afterAutospacing="0" w:line="38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B1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restart"/>
            <w:vAlign w:val="center"/>
          </w:tcPr>
          <w:p w14:paraId="48F2EC3A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1020" w:type="dxa"/>
            <w:vAlign w:val="center"/>
          </w:tcPr>
          <w:p w14:paraId="3ACED55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551" w:type="dxa"/>
            <w:gridSpan w:val="2"/>
            <w:vAlign w:val="center"/>
          </w:tcPr>
          <w:p w14:paraId="156C21F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90" w:type="dxa"/>
            <w:vAlign w:val="center"/>
          </w:tcPr>
          <w:p w14:paraId="13C36836">
            <w:pPr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6" w:type="dxa"/>
            <w:gridSpan w:val="3"/>
            <w:vAlign w:val="center"/>
          </w:tcPr>
          <w:p w14:paraId="2558B302">
            <w:pPr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495" w:type="dxa"/>
            <w:gridSpan w:val="5"/>
            <w:vAlign w:val="center"/>
          </w:tcPr>
          <w:p w14:paraId="327F775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 w14:paraId="26BBA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15970FA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112A9AC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4FF5CCC3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 w14:paraId="0FA48B21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04EEB3D9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5" w:type="dxa"/>
            <w:gridSpan w:val="5"/>
            <w:vAlign w:val="center"/>
          </w:tcPr>
          <w:p w14:paraId="0FEECBCF">
            <w:pPr>
              <w:spacing w:beforeAutospacing="0" w:afterAutospacing="0" w:line="440" w:lineRule="exact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21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576B4AF0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2FD03AB2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2ECC0DB6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 w14:paraId="6F457AF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52586CDD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5" w:type="dxa"/>
            <w:gridSpan w:val="5"/>
            <w:vAlign w:val="center"/>
          </w:tcPr>
          <w:p w14:paraId="58EF5C5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7C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9" w:type="dxa"/>
            <w:vMerge w:val="continue"/>
            <w:vAlign w:val="center"/>
          </w:tcPr>
          <w:p w14:paraId="014E0B34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 w14:paraId="0F02925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76CEB4CC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dxa"/>
            <w:vAlign w:val="center"/>
          </w:tcPr>
          <w:p w14:paraId="3174E605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3129DC47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5" w:type="dxa"/>
            <w:gridSpan w:val="5"/>
            <w:vAlign w:val="center"/>
          </w:tcPr>
          <w:p w14:paraId="10CF0D69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160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471" w:type="dxa"/>
            <w:gridSpan w:val="13"/>
            <w:vAlign w:val="center"/>
          </w:tcPr>
          <w:p w14:paraId="4BEC170D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声明：本人对上述所填写内容的真实性负全部责任。</w:t>
            </w:r>
          </w:p>
          <w:p w14:paraId="49BA0514">
            <w:pPr>
              <w:rPr>
                <w:rFonts w:hint="default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5172697B">
            <w:pPr>
              <w:ind w:firstLine="4200" w:firstLineChars="200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DF19B34">
      <w:pPr>
        <w:numPr>
          <w:ilvl w:val="0"/>
          <w:numId w:val="0"/>
        </w:numPr>
        <w:jc w:val="left"/>
        <w:outlineLvl w:val="0"/>
        <w:rPr>
          <w:rFonts w:hint="default" w:ascii="黑体" w:hAnsi="黑体" w:eastAsia="黑体" w:cs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bookmarkStart w:id="0" w:name="_Toc13879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身份证扫描件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End w:id="0"/>
    </w:p>
    <w:p w14:paraId="666AB2C7">
      <w:pPr>
        <w:pStyle w:val="7"/>
        <w:numPr>
          <w:ilvl w:val="0"/>
          <w:numId w:val="0"/>
        </w:numPr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54020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30F89A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7EC0A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D678D8F">
      <w:pPr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5E4D5BA8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23455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二、现有最高学历、学位证书扫描件或教育部留学服务中心出具的国（境）外学历学位认证书或应届毕业生学信网学籍证明</w:t>
      </w:r>
      <w:bookmarkEnd w:id="1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（必填）</w:t>
      </w:r>
    </w:p>
    <w:p w14:paraId="48522FE9">
      <w:pPr>
        <w:pStyle w:val="7"/>
        <w:numPr>
          <w:ilvl w:val="0"/>
          <w:numId w:val="0"/>
        </w:numPr>
        <w:ind w:leftChars="2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8E48F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8FD46DE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2DD25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5C74105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DFB0A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7387B1C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E43B7B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490FD9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4ABB4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66561E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B4465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F06A10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93C59F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A5F222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DF4853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27AD827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4E4343">
      <w:pP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344C2C82">
      <w:pPr>
        <w:pStyle w:val="2"/>
        <w:rPr>
          <w:rFonts w:hint="eastAsia"/>
          <w:lang w:eastAsia="zh-CN"/>
        </w:rPr>
      </w:pPr>
    </w:p>
    <w:p w14:paraId="66F95A93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B4ABD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701A771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238F6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27F8A8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425B03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DA498F3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924077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EA18932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2EA283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5334456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688FF4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7E8B13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0BB28A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D4B14B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54EB4A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FE0D57E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D1511F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3E5F5E"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2" w:name="_Toc4418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三、职称或职（执）业资格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End w:id="2"/>
    </w:p>
    <w:p w14:paraId="6D52C3E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0BCA12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91FE25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4381202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D35C6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E287D87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43D1F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F309B40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198E60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8DD8EF7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FDFD6B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58F11B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E373E1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096231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ADBB30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2D43E2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7A5403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1F0E28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19E4C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B8A25C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ECD5E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AB823B3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45E242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3743185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4E4EF3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01BAD73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6E5EC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F7FC99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9367A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FD70242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D653D7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B6C78CC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1F9837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3DC1DBF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DBD0D9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07E2ACC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F02BBE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A29FB2B">
      <w:pPr>
        <w:pStyle w:val="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B61C9EE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5B94ACE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A446FE2">
      <w:pPr>
        <w:jc w:val="left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3" w:name="_Toc2700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获奖证明扫描件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End w:id="3"/>
    </w:p>
    <w:p w14:paraId="43BCBFF1">
      <w:pPr>
        <w:pStyle w:val="7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EE7629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2E19FB">
      <w:pPr>
        <w:pStyle w:val="7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541289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33D9BA0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6450C2F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4ACB6C2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EB8DD31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338B2C5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6D69EDD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DF1A297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B24A7B4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BEF90F9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E023A0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DAA67B3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233D2D8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115DDFF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C36D594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2B691A9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20A0D32F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516789D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08BE91A5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23CB2E4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F8A7AC2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4E23E90D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843ED6E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985B874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5C1BF0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EF3E2AC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7EFB04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C2E9727">
      <w:pPr>
        <w:pStyle w:val="7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A94F78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4626A3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71C6B65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0BD8EA6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49173B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227AFA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6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 w14:paraId="3647B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6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3040" cy="6022975"/>
            <wp:effectExtent l="0" t="0" r="3810" b="15875"/>
            <wp:docPr id="2" name="图片 2" descr="43850486-f1bf-4c64-a898-85b970d101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850486-f1bf-4c64-a898-85b970d101b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2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2F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4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2405" cy="6010275"/>
            <wp:effectExtent l="0" t="0" r="4445" b="9525"/>
            <wp:docPr id="1" name="图片 1" descr="报名信息登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信息登记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14:paraId="5599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A71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5258034">
      <w:pPr>
        <w:spacing w:line="566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广西商业学校消防工程技术专业兼职教师招聘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岗位信息表</w:t>
      </w:r>
    </w:p>
    <w:tbl>
      <w:tblPr>
        <w:tblStyle w:val="9"/>
        <w:tblW w:w="12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764"/>
        <w:gridCol w:w="2087"/>
        <w:gridCol w:w="3279"/>
        <w:gridCol w:w="4908"/>
      </w:tblGrid>
      <w:tr w14:paraId="088F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tblHeader/>
          <w:jc w:val="center"/>
        </w:trPr>
        <w:tc>
          <w:tcPr>
            <w:tcW w:w="886" w:type="dxa"/>
            <w:vAlign w:val="center"/>
          </w:tcPr>
          <w:p w14:paraId="42488E24">
            <w:pPr>
              <w:pStyle w:val="2"/>
              <w:snapToGrid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4" w:type="dxa"/>
            <w:vAlign w:val="center"/>
          </w:tcPr>
          <w:p w14:paraId="2947D2EF">
            <w:pPr>
              <w:pStyle w:val="2"/>
              <w:snapToGrid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087" w:type="dxa"/>
            <w:vAlign w:val="center"/>
          </w:tcPr>
          <w:p w14:paraId="33E0BB24">
            <w:pPr>
              <w:pStyle w:val="2"/>
              <w:snapToGrid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279" w:type="dxa"/>
            <w:vAlign w:val="center"/>
          </w:tcPr>
          <w:p w14:paraId="421CA728">
            <w:pPr>
              <w:pStyle w:val="2"/>
              <w:snapToGrid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908" w:type="dxa"/>
            <w:vAlign w:val="center"/>
          </w:tcPr>
          <w:p w14:paraId="006E90E4">
            <w:pPr>
              <w:pStyle w:val="2"/>
              <w:snapToGrid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岗位其他要求</w:t>
            </w:r>
          </w:p>
        </w:tc>
      </w:tr>
      <w:tr w14:paraId="61FB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6" w:type="dxa"/>
            <w:vAlign w:val="center"/>
          </w:tcPr>
          <w:p w14:paraId="79C1B5B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64" w:type="dxa"/>
            <w:vAlign w:val="center"/>
          </w:tcPr>
          <w:p w14:paraId="56D9DD48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消防工程技术专业兼职教师</w:t>
            </w:r>
          </w:p>
        </w:tc>
        <w:tc>
          <w:tcPr>
            <w:tcW w:w="2087" w:type="dxa"/>
            <w:vAlign w:val="center"/>
          </w:tcPr>
          <w:p w14:paraId="4F6990D6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3279" w:type="dxa"/>
            <w:vAlign w:val="center"/>
          </w:tcPr>
          <w:p w14:paraId="64BF09F2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电类、消防类等相关专业</w:t>
            </w:r>
          </w:p>
        </w:tc>
        <w:tc>
          <w:tcPr>
            <w:tcW w:w="4908" w:type="dxa"/>
            <w:vAlign w:val="center"/>
          </w:tcPr>
          <w:p w14:paraId="09CC5F5A">
            <w:pPr>
              <w:pStyle w:val="2"/>
              <w:snapToGrid w:val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有消防员从业经验者优先，具备消防技能培训教学能力，熟悉消防员日常训练内容，能够胜任班主任工作。</w:t>
            </w:r>
          </w:p>
        </w:tc>
      </w:tr>
    </w:tbl>
    <w:p w14:paraId="2B7998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C31FB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95452">
    <w:pPr>
      <w:pStyle w:val="4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MDhiYTE0MDI3YWJiNGM5MTk4ZjU4YjMxZWUzMDkifQ=="/>
  </w:docVars>
  <w:rsids>
    <w:rsidRoot w:val="00000000"/>
    <w:rsid w:val="1F00715C"/>
    <w:rsid w:val="24484628"/>
    <w:rsid w:val="47074187"/>
    <w:rsid w:val="4746456A"/>
    <w:rsid w:val="50C521D7"/>
    <w:rsid w:val="5BB8020C"/>
    <w:rsid w:val="7DF7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/>
      <w:sz w:val="36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606</Words>
  <Characters>610</Characters>
  <Lines>0</Lines>
  <Paragraphs>0</Paragraphs>
  <TotalTime>0</TotalTime>
  <ScaleCrop>false</ScaleCrop>
  <LinksUpToDate>false</LinksUpToDate>
  <CharactersWithSpaces>639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2026-02-05T15:22:00Z</dcterms:created>
  <dc:creator>载布丁的小火车</dc:creator>
  <cp:lastModifiedBy>载布丁的小火车</cp:lastModifiedBy>
  <dcterms:modified xsi:type="dcterms:W3CDTF">2026-05-14T04:03:21Z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EF7F55855CD95B3302CA9269096BBBB9_33</vt:lpwstr>
  </property>
  <property fmtid="{D5CDD505-2E9C-101B-9397-08002B2CF9AE}" pid="4" name="KSOTemplateDocerSaveRecord">
    <vt:lpwstr>eyJoZGlkIjoiM2I3YTQ3MTg0ZjFjMzY3ZDZiODlkNzkyYTM4OWJmZDQiLCJ1c2VySWQiOiI3MTgxMjEwODEifQ==</vt:lpwstr>
  </property>
</Properties>
</file>